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DACB5" w14:textId="0CB85586" w:rsidR="00AD6CA5" w:rsidRDefault="00AD6CA5" w:rsidP="009B6C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</w:t>
      </w:r>
    </w:p>
    <w:p w14:paraId="3F6FF5C7" w14:textId="36E3D787" w:rsidR="000F60B8" w:rsidRPr="000F60B8" w:rsidRDefault="000F60B8" w:rsidP="00845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1BE9">
        <w:rPr>
          <w:rFonts w:ascii="Times New Roman" w:eastAsia="Times New Roman" w:hAnsi="Times New Roman" w:cs="Times New Roman"/>
          <w:b/>
          <w:sz w:val="24"/>
          <w:szCs w:val="24"/>
        </w:rPr>
        <w:t>REQUISIÇÃO DE DIÁRIAS E PASSAGENS</w:t>
      </w:r>
    </w:p>
    <w:tbl>
      <w:tblPr>
        <w:tblpPr w:leftFromText="141" w:rightFromText="141" w:vertAnchor="text" w:horzAnchor="margin" w:tblpX="-998" w:tblpY="385"/>
        <w:tblW w:w="1076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5"/>
        <w:gridCol w:w="165"/>
        <w:gridCol w:w="2610"/>
        <w:gridCol w:w="567"/>
        <w:gridCol w:w="1842"/>
        <w:gridCol w:w="3969"/>
      </w:tblGrid>
      <w:tr w:rsidR="000F60B8" w:rsidRPr="008E02AB" w14:paraId="4A21A63D" w14:textId="77777777" w:rsidTr="004D4153">
        <w:trPr>
          <w:tblCellSpacing w:w="15" w:type="dxa"/>
        </w:trPr>
        <w:tc>
          <w:tcPr>
            <w:tcW w:w="10708" w:type="dxa"/>
            <w:gridSpan w:val="6"/>
            <w:shd w:val="clear" w:color="auto" w:fill="BFBFBF" w:themeFill="background1" w:themeFillShade="BF"/>
            <w:vAlign w:val="center"/>
            <w:hideMark/>
          </w:tcPr>
          <w:p w14:paraId="64DB3F8B" w14:textId="77777777" w:rsidR="000F60B8" w:rsidRPr="008E02AB" w:rsidRDefault="000F60B8" w:rsidP="002F2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2AB">
              <w:rPr>
                <w:rFonts w:ascii="Times New Roman" w:eastAsia="Times New Roman" w:hAnsi="Times New Roman" w:cs="Times New Roman"/>
                <w:sz w:val="24"/>
                <w:szCs w:val="24"/>
              </w:rPr>
              <w:t>1. DADOS PESSOAIS</w:t>
            </w:r>
          </w:p>
        </w:tc>
      </w:tr>
      <w:tr w:rsidR="000F60B8" w:rsidRPr="008E02AB" w14:paraId="5C81447A" w14:textId="77777777" w:rsidTr="004D4153">
        <w:trPr>
          <w:tblCellSpacing w:w="15" w:type="dxa"/>
        </w:trPr>
        <w:tc>
          <w:tcPr>
            <w:tcW w:w="10708" w:type="dxa"/>
            <w:gridSpan w:val="6"/>
            <w:vAlign w:val="center"/>
            <w:hideMark/>
          </w:tcPr>
          <w:p w14:paraId="07F35DD6" w14:textId="60FCB089" w:rsidR="000F60B8" w:rsidRPr="008E02AB" w:rsidRDefault="002F2859" w:rsidP="002F2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2A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0F60B8" w:rsidRPr="008E0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  Servidor</w:t>
            </w:r>
            <w:r w:rsidR="000F60B8" w:rsidRPr="008E02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(Convidado, Assessor Especial, Participante Comitiva, Equipe de Apoio)</w:t>
            </w:r>
          </w:p>
          <w:p w14:paraId="1E638EE5" w14:textId="77777777" w:rsidR="000F60B8" w:rsidRPr="008E02AB" w:rsidRDefault="000F60B8" w:rsidP="002F2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2AB">
              <w:rPr>
                <w:rFonts w:ascii="Times New Roman" w:eastAsia="Times New Roman" w:hAnsi="Times New Roman" w:cs="Times New Roman"/>
                <w:sz w:val="24"/>
                <w:szCs w:val="24"/>
              </w:rPr>
              <w:t>( ) Não Servidor</w:t>
            </w:r>
            <w:r w:rsidRPr="008E02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(Colaborador eventual, Dependente)</w:t>
            </w:r>
          </w:p>
          <w:p w14:paraId="6C6DAAD9" w14:textId="77777777" w:rsidR="000F60B8" w:rsidRPr="008E02AB" w:rsidRDefault="000F60B8" w:rsidP="002F2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2AB">
              <w:rPr>
                <w:rFonts w:ascii="Times New Roman" w:eastAsia="Times New Roman" w:hAnsi="Times New Roman" w:cs="Times New Roman"/>
                <w:sz w:val="24"/>
                <w:szCs w:val="24"/>
              </w:rPr>
              <w:t>( ) SEPE</w:t>
            </w:r>
            <w:r w:rsidRPr="008E02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(Empregado Público, Servidor de outra esfera de Poder)</w:t>
            </w:r>
          </w:p>
          <w:p w14:paraId="464047DC" w14:textId="7AE94570" w:rsidR="000F60B8" w:rsidRPr="008E02AB" w:rsidRDefault="000F60B8" w:rsidP="002F2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2AB">
              <w:rPr>
                <w:rFonts w:ascii="Times New Roman" w:eastAsia="Times New Roman" w:hAnsi="Times New Roman" w:cs="Times New Roman"/>
                <w:sz w:val="24"/>
                <w:szCs w:val="24"/>
              </w:rPr>
              <w:t>( ) Acompanhante PCD</w:t>
            </w:r>
          </w:p>
          <w:p w14:paraId="3DF1B86C" w14:textId="77777777" w:rsidR="00937ED7" w:rsidRDefault="000F60B8" w:rsidP="002F285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2AB">
              <w:rPr>
                <w:rFonts w:ascii="Times New Roman" w:eastAsia="Times New Roman" w:hAnsi="Times New Roman" w:cs="Times New Roman"/>
                <w:sz w:val="24"/>
                <w:szCs w:val="24"/>
              </w:rPr>
              <w:t>( ) Outro. Especificar:</w:t>
            </w:r>
          </w:p>
          <w:p w14:paraId="2B1194AC" w14:textId="6D1E495F" w:rsidR="0035679F" w:rsidRPr="00937ED7" w:rsidRDefault="0035679F" w:rsidP="002F285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60B8" w:rsidRPr="008E02AB" w14:paraId="55CCE30B" w14:textId="77777777" w:rsidTr="004D4153">
        <w:trPr>
          <w:tblCellSpacing w:w="15" w:type="dxa"/>
        </w:trPr>
        <w:tc>
          <w:tcPr>
            <w:tcW w:w="1735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662CECC9" w14:textId="77777777" w:rsidR="000F60B8" w:rsidRPr="008E02AB" w:rsidRDefault="000F60B8" w:rsidP="002F285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Nome: </w:t>
            </w:r>
          </w:p>
        </w:tc>
        <w:tc>
          <w:tcPr>
            <w:tcW w:w="8943" w:type="dxa"/>
            <w:gridSpan w:val="4"/>
            <w:tcBorders>
              <w:left w:val="single" w:sz="4" w:space="0" w:color="auto"/>
            </w:tcBorders>
            <w:vAlign w:val="center"/>
          </w:tcPr>
          <w:p w14:paraId="6484CD82" w14:textId="76A91B10" w:rsidR="000F60B8" w:rsidRPr="008E02AB" w:rsidRDefault="000F60B8" w:rsidP="002F285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60B8" w:rsidRPr="008E02AB" w14:paraId="0A3B0C83" w14:textId="77777777" w:rsidTr="001D4586">
        <w:trPr>
          <w:tblCellSpacing w:w="15" w:type="dxa"/>
        </w:trPr>
        <w:tc>
          <w:tcPr>
            <w:tcW w:w="1570" w:type="dxa"/>
            <w:tcBorders>
              <w:right w:val="single" w:sz="4" w:space="0" w:color="auto"/>
            </w:tcBorders>
            <w:vAlign w:val="center"/>
            <w:hideMark/>
          </w:tcPr>
          <w:p w14:paraId="35FCF0E5" w14:textId="77777777" w:rsidR="000F60B8" w:rsidRPr="008E02AB" w:rsidRDefault="000F60B8" w:rsidP="002F2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2AB"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</w:p>
        </w:tc>
        <w:tc>
          <w:tcPr>
            <w:tcW w:w="2745" w:type="dxa"/>
            <w:gridSpan w:val="2"/>
            <w:tcBorders>
              <w:left w:val="single" w:sz="4" w:space="0" w:color="auto"/>
            </w:tcBorders>
            <w:vAlign w:val="center"/>
          </w:tcPr>
          <w:p w14:paraId="43B2648C" w14:textId="77777777" w:rsidR="000F60B8" w:rsidRPr="008E02AB" w:rsidRDefault="000F60B8" w:rsidP="002F2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2DC82328" w14:textId="43BF3526" w:rsidR="000F60B8" w:rsidRPr="008E02AB" w:rsidRDefault="006E4A4E" w:rsidP="002F285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Data </w:t>
            </w:r>
            <w:r w:rsidR="000F60B8" w:rsidRPr="008E02AB">
              <w:rPr>
                <w:rFonts w:ascii="Times New Roman" w:eastAsia="Times New Roman" w:hAnsi="Times New Roman" w:cs="Times New Roman"/>
                <w:sz w:val="24"/>
                <w:szCs w:val="24"/>
              </w:rPr>
              <w:t>de nascimento:</w:t>
            </w:r>
          </w:p>
        </w:tc>
        <w:tc>
          <w:tcPr>
            <w:tcW w:w="3924" w:type="dxa"/>
            <w:tcBorders>
              <w:left w:val="single" w:sz="4" w:space="0" w:color="auto"/>
            </w:tcBorders>
            <w:vAlign w:val="center"/>
          </w:tcPr>
          <w:p w14:paraId="71F97644" w14:textId="77777777" w:rsidR="000F60B8" w:rsidRPr="008E02AB" w:rsidRDefault="000F60B8" w:rsidP="002F285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4A4E" w:rsidRPr="008E02AB" w14:paraId="2624419E" w14:textId="77777777" w:rsidTr="004D4153">
        <w:trPr>
          <w:tblCellSpacing w:w="15" w:type="dxa"/>
        </w:trPr>
        <w:tc>
          <w:tcPr>
            <w:tcW w:w="10708" w:type="dxa"/>
            <w:gridSpan w:val="6"/>
            <w:vAlign w:val="center"/>
            <w:hideMark/>
          </w:tcPr>
          <w:p w14:paraId="1F8400ED" w14:textId="05DEAAE4" w:rsidR="006E4A4E" w:rsidRPr="008E02AB" w:rsidRDefault="006E4A4E" w:rsidP="002F2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Nº do Passaporte </w:t>
            </w:r>
            <w:r w:rsidRPr="008E02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(se estrangeiro):</w:t>
            </w:r>
          </w:p>
        </w:tc>
      </w:tr>
      <w:tr w:rsidR="0097746C" w:rsidRPr="008E02AB" w14:paraId="4424618F" w14:textId="77777777" w:rsidTr="001D4586">
        <w:trPr>
          <w:tblCellSpacing w:w="15" w:type="dxa"/>
        </w:trPr>
        <w:tc>
          <w:tcPr>
            <w:tcW w:w="4345" w:type="dxa"/>
            <w:gridSpan w:val="3"/>
            <w:vAlign w:val="center"/>
            <w:hideMark/>
          </w:tcPr>
          <w:p w14:paraId="57F602BE" w14:textId="77777777" w:rsidR="0097746C" w:rsidRPr="008E02AB" w:rsidRDefault="0097746C" w:rsidP="002F2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2AB">
              <w:rPr>
                <w:rFonts w:ascii="Times New Roman" w:eastAsia="Times New Roman" w:hAnsi="Times New Roman" w:cs="Times New Roman"/>
                <w:sz w:val="24"/>
                <w:szCs w:val="24"/>
              </w:rPr>
              <w:t>Matrícula Siape:</w:t>
            </w:r>
          </w:p>
        </w:tc>
        <w:tc>
          <w:tcPr>
            <w:tcW w:w="6333" w:type="dxa"/>
            <w:gridSpan w:val="3"/>
            <w:vAlign w:val="center"/>
            <w:hideMark/>
          </w:tcPr>
          <w:p w14:paraId="4C6824A4" w14:textId="656A1524" w:rsidR="0097746C" w:rsidRPr="008E02AB" w:rsidRDefault="0097746C" w:rsidP="002F2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2AB">
              <w:rPr>
                <w:rFonts w:ascii="Times New Roman" w:eastAsia="Times New Roman" w:hAnsi="Times New Roman" w:cs="Times New Roman"/>
                <w:sz w:val="20"/>
                <w:szCs w:val="20"/>
              </w:rPr>
              <w:t>Lotação</w:t>
            </w:r>
            <w:r w:rsidR="000F5A1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9B6C8B" w:rsidRPr="008E02AB" w14:paraId="7B6735F3" w14:textId="77777777" w:rsidTr="009B6C8B">
        <w:trPr>
          <w:tblCellSpacing w:w="15" w:type="dxa"/>
        </w:trPr>
        <w:tc>
          <w:tcPr>
            <w:tcW w:w="4912" w:type="dxa"/>
            <w:gridSpan w:val="4"/>
            <w:vAlign w:val="center"/>
            <w:hideMark/>
          </w:tcPr>
          <w:p w14:paraId="3134CE74" w14:textId="29599CE7" w:rsidR="009B6C8B" w:rsidRPr="008E02AB" w:rsidRDefault="009B6C8B" w:rsidP="002F2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2AB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66" w:type="dxa"/>
            <w:gridSpan w:val="2"/>
            <w:vAlign w:val="center"/>
          </w:tcPr>
          <w:p w14:paraId="597108C8" w14:textId="116C80FA" w:rsidR="009B6C8B" w:rsidRPr="008E02AB" w:rsidRDefault="009B6C8B" w:rsidP="002F2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2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E-mail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</w:tr>
    </w:tbl>
    <w:tbl>
      <w:tblPr>
        <w:tblW w:w="10774" w:type="dxa"/>
        <w:tblCellSpacing w:w="1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9"/>
        <w:gridCol w:w="154"/>
        <w:gridCol w:w="271"/>
        <w:gridCol w:w="5670"/>
      </w:tblGrid>
      <w:tr w:rsidR="000F60B8" w:rsidRPr="00C072E0" w14:paraId="4A29164A" w14:textId="77777777" w:rsidTr="004D4153">
        <w:trPr>
          <w:trHeight w:val="545"/>
          <w:tblCellSpacing w:w="15" w:type="dxa"/>
        </w:trPr>
        <w:tc>
          <w:tcPr>
            <w:tcW w:w="10714" w:type="dxa"/>
            <w:gridSpan w:val="4"/>
            <w:shd w:val="clear" w:color="auto" w:fill="BFBFBF" w:themeFill="background1" w:themeFillShade="BF"/>
            <w:vAlign w:val="center"/>
            <w:hideMark/>
          </w:tcPr>
          <w:p w14:paraId="593B11DC" w14:textId="7FD4E9A0" w:rsidR="000F60B8" w:rsidRPr="009033F4" w:rsidRDefault="004D4153" w:rsidP="000F0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33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0F60B8" w:rsidRPr="009033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OBJETO DA VIAGEM: (Motivação/Vinculação do Serviço ou Evento aos Programas e Projetos em andamento na UFPA):</w:t>
            </w:r>
          </w:p>
        </w:tc>
      </w:tr>
      <w:tr w:rsidR="000F60B8" w:rsidRPr="00C072E0" w14:paraId="78F56CA5" w14:textId="77777777" w:rsidTr="004D4153">
        <w:trPr>
          <w:trHeight w:val="1497"/>
          <w:tblCellSpacing w:w="15" w:type="dxa"/>
        </w:trPr>
        <w:tc>
          <w:tcPr>
            <w:tcW w:w="10714" w:type="dxa"/>
            <w:gridSpan w:val="4"/>
            <w:vAlign w:val="center"/>
            <w:hideMark/>
          </w:tcPr>
          <w:p w14:paraId="45AA2B32" w14:textId="77777777" w:rsidR="000F5A11" w:rsidRDefault="000F5A11" w:rsidP="000F0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48E7E8" w14:textId="77777777" w:rsidR="002F2859" w:rsidRPr="00C072E0" w:rsidRDefault="002F2859" w:rsidP="000F0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60B8" w:rsidRPr="00C072E0" w14:paraId="1257E0EC" w14:textId="77777777" w:rsidTr="004D4153">
        <w:trPr>
          <w:trHeight w:val="414"/>
          <w:tblCellSpacing w:w="15" w:type="dxa"/>
        </w:trPr>
        <w:tc>
          <w:tcPr>
            <w:tcW w:w="10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9BBBD3E" w14:textId="1A101258" w:rsidR="000F60B8" w:rsidRPr="009033F4" w:rsidRDefault="000223FB" w:rsidP="000F0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0F60B8" w:rsidRPr="009033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DADOS DA VIAGEM</w:t>
            </w:r>
          </w:p>
        </w:tc>
      </w:tr>
      <w:tr w:rsidR="000F60B8" w:rsidRPr="00C072E0" w14:paraId="16BA8EA5" w14:textId="77777777" w:rsidTr="00AD6CA5">
        <w:trPr>
          <w:trHeight w:val="699"/>
          <w:tblCellSpacing w:w="15" w:type="dxa"/>
        </w:trPr>
        <w:tc>
          <w:tcPr>
            <w:tcW w:w="10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6DF0C" w14:textId="54CC6C96" w:rsidR="006E4A4E" w:rsidRPr="00845D3D" w:rsidRDefault="000F60B8" w:rsidP="0084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5D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Será necessário o pagamento de:</w:t>
            </w:r>
          </w:p>
          <w:p w14:paraId="55ED96AF" w14:textId="4D321134" w:rsidR="008E02AB" w:rsidRPr="00C072E0" w:rsidRDefault="000F60B8" w:rsidP="008E0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2E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4D4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072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 PASSAGENS AÉREAS</w:t>
            </w:r>
            <w:r w:rsidR="004D4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</w:t>
            </w:r>
            <w:r w:rsidR="004D4153" w:rsidRPr="00C072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r w:rsidR="004D4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4153" w:rsidRPr="00C072E0">
              <w:rPr>
                <w:rFonts w:ascii="Times New Roman" w:eastAsia="Times New Roman" w:hAnsi="Times New Roman" w:cs="Times New Roman"/>
                <w:sz w:val="24"/>
                <w:szCs w:val="24"/>
              </w:rPr>
              <w:t>) DIÁRIAS</w:t>
            </w:r>
            <w:r w:rsidR="004D4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</w:t>
            </w:r>
            <w:r w:rsidR="004D4153" w:rsidRPr="00C072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r w:rsidR="004D4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4153" w:rsidRPr="00C072E0">
              <w:rPr>
                <w:rFonts w:ascii="Times New Roman" w:eastAsia="Times New Roman" w:hAnsi="Times New Roman" w:cs="Times New Roman"/>
                <w:sz w:val="24"/>
                <w:szCs w:val="24"/>
              </w:rPr>
              <w:t>) ADICIONAL DE DESLOCAMENTO</w:t>
            </w:r>
          </w:p>
        </w:tc>
      </w:tr>
      <w:tr w:rsidR="000F60B8" w:rsidRPr="00C072E0" w14:paraId="0B94AD26" w14:textId="77777777" w:rsidTr="004D4153">
        <w:trPr>
          <w:trHeight w:val="497"/>
          <w:tblCellSpacing w:w="15" w:type="dxa"/>
        </w:trPr>
        <w:tc>
          <w:tcPr>
            <w:tcW w:w="10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05F8" w14:textId="7B98A5B5" w:rsidR="000F60B8" w:rsidRPr="0035353D" w:rsidRDefault="006E4A4E" w:rsidP="00CF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35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TRECHOS/PERCURSOS</w:t>
            </w:r>
          </w:p>
        </w:tc>
      </w:tr>
      <w:tr w:rsidR="00CF334B" w:rsidRPr="00C072E0" w14:paraId="344395E2" w14:textId="77777777" w:rsidTr="004D4153">
        <w:trPr>
          <w:trHeight w:val="112"/>
          <w:tblCellSpacing w:w="15" w:type="dxa"/>
        </w:trPr>
        <w:tc>
          <w:tcPr>
            <w:tcW w:w="5059" w:type="dxa"/>
            <w:gridSpan w:val="3"/>
            <w:vAlign w:val="center"/>
          </w:tcPr>
          <w:p w14:paraId="484EDFF2" w14:textId="40D01DC1" w:rsidR="00CF334B" w:rsidRDefault="00CF334B" w:rsidP="000F0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Origem</w:t>
            </w:r>
            <w:r w:rsidR="009B6C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(cidade)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                                                                </w:t>
            </w:r>
          </w:p>
        </w:tc>
        <w:tc>
          <w:tcPr>
            <w:tcW w:w="5625" w:type="dxa"/>
            <w:vAlign w:val="center"/>
          </w:tcPr>
          <w:p w14:paraId="3422C09A" w14:textId="44F5C137" w:rsidR="00CF334B" w:rsidRDefault="00CF334B" w:rsidP="000F0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Destino:</w:t>
            </w:r>
            <w:r w:rsidR="009B6C8B">
              <w:rPr>
                <w:rFonts w:ascii="Times New Roman" w:eastAsia="Times New Roman" w:hAnsi="Times New Roman" w:cs="Times New Roman"/>
                <w:sz w:val="24"/>
                <w:szCs w:val="24"/>
              </w:rPr>
              <w:t>(cidade)</w:t>
            </w:r>
          </w:p>
        </w:tc>
      </w:tr>
      <w:tr w:rsidR="004D4153" w:rsidRPr="00C072E0" w14:paraId="63D42BEF" w14:textId="77777777" w:rsidTr="00AD6CA5">
        <w:trPr>
          <w:trHeight w:val="414"/>
          <w:tblCellSpacing w:w="15" w:type="dxa"/>
        </w:trPr>
        <w:tc>
          <w:tcPr>
            <w:tcW w:w="10714" w:type="dxa"/>
            <w:gridSpan w:val="4"/>
            <w:vAlign w:val="center"/>
            <w:hideMark/>
          </w:tcPr>
          <w:p w14:paraId="39B4B017" w14:textId="23023C2A" w:rsidR="004D4153" w:rsidRPr="004D4153" w:rsidRDefault="004D4153" w:rsidP="00CF3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Período </w:t>
            </w:r>
            <w:r w:rsidRPr="004D4153">
              <w:rPr>
                <w:rFonts w:ascii="Times New Roman" w:eastAsia="Times New Roman" w:hAnsi="Times New Roman" w:cs="Times New Roman"/>
                <w:sz w:val="24"/>
                <w:szCs w:val="24"/>
              </w:rPr>
              <w:t>do evento</w:t>
            </w:r>
            <w:r w:rsidRPr="009033F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A1B43" w:rsidRPr="00C072E0" w14:paraId="6259B098" w14:textId="77777777" w:rsidTr="00DA1B43">
        <w:trPr>
          <w:trHeight w:val="331"/>
          <w:tblCellSpacing w:w="15" w:type="dxa"/>
        </w:trPr>
        <w:tc>
          <w:tcPr>
            <w:tcW w:w="4634" w:type="dxa"/>
            <w:vMerge w:val="restart"/>
            <w:vAlign w:val="center"/>
            <w:hideMark/>
          </w:tcPr>
          <w:p w14:paraId="68465CD0" w14:textId="2D31990B" w:rsidR="00DA1B43" w:rsidRDefault="00DA1B43" w:rsidP="0084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Traslado com </w:t>
            </w:r>
            <w:r w:rsidR="009B6C8B">
              <w:rPr>
                <w:rFonts w:ascii="Times New Roman" w:eastAsia="Times New Roman" w:hAnsi="Times New Roman" w:cs="Times New Roman"/>
                <w:sz w:val="24"/>
                <w:szCs w:val="24"/>
              </w:rPr>
              <w:t>trânsito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9B6C8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Informar data da ida e de retorno do proposto ao evento</w:t>
            </w:r>
            <w:r w:rsidR="009B6C8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50" w:type="dxa"/>
            <w:gridSpan w:val="3"/>
            <w:vAlign w:val="center"/>
          </w:tcPr>
          <w:p w14:paraId="35BB0272" w14:textId="6F465305" w:rsidR="00DA1B43" w:rsidRDefault="00DA1B43" w:rsidP="0084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Ida:</w:t>
            </w:r>
          </w:p>
        </w:tc>
      </w:tr>
      <w:tr w:rsidR="00DA1B43" w:rsidRPr="00C072E0" w14:paraId="2F40E137" w14:textId="77777777" w:rsidTr="00DA1B43">
        <w:trPr>
          <w:trHeight w:val="331"/>
          <w:tblCellSpacing w:w="15" w:type="dxa"/>
        </w:trPr>
        <w:tc>
          <w:tcPr>
            <w:tcW w:w="4634" w:type="dxa"/>
            <w:vMerge/>
            <w:vAlign w:val="center"/>
          </w:tcPr>
          <w:p w14:paraId="24029665" w14:textId="77777777" w:rsidR="00DA1B43" w:rsidRDefault="00DA1B43" w:rsidP="0084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0" w:type="dxa"/>
            <w:gridSpan w:val="3"/>
            <w:vAlign w:val="center"/>
          </w:tcPr>
          <w:p w14:paraId="125057B1" w14:textId="477A4203" w:rsidR="00DA1B43" w:rsidRDefault="00DA1B43" w:rsidP="0084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Retorno:</w:t>
            </w:r>
          </w:p>
        </w:tc>
      </w:tr>
      <w:tr w:rsidR="00571677" w:rsidRPr="00C072E0" w14:paraId="5C065133" w14:textId="77777777" w:rsidTr="004D4153">
        <w:trPr>
          <w:trHeight w:val="112"/>
          <w:tblCellSpacing w:w="15" w:type="dxa"/>
        </w:trPr>
        <w:tc>
          <w:tcPr>
            <w:tcW w:w="4788" w:type="dxa"/>
            <w:gridSpan w:val="2"/>
            <w:vAlign w:val="center"/>
            <w:hideMark/>
          </w:tcPr>
          <w:p w14:paraId="1DF205BE" w14:textId="7B21AC64" w:rsidR="00571677" w:rsidRDefault="00571677" w:rsidP="000F0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Hora do início da missão:</w:t>
            </w:r>
          </w:p>
        </w:tc>
        <w:tc>
          <w:tcPr>
            <w:tcW w:w="5896" w:type="dxa"/>
            <w:gridSpan w:val="2"/>
            <w:vAlign w:val="center"/>
          </w:tcPr>
          <w:p w14:paraId="04FCFF04" w14:textId="475F1333" w:rsidR="00571677" w:rsidRDefault="00571677" w:rsidP="000F0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Hora do fim da missão:</w:t>
            </w:r>
            <w:r w:rsidR="006E4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45D3D" w:rsidRPr="00C072E0" w14:paraId="4BC140D3" w14:textId="77777777" w:rsidTr="004D4153">
        <w:trPr>
          <w:trHeight w:val="416"/>
          <w:tblCellSpacing w:w="15" w:type="dxa"/>
        </w:trPr>
        <w:tc>
          <w:tcPr>
            <w:tcW w:w="10714" w:type="dxa"/>
            <w:gridSpan w:val="4"/>
            <w:vAlign w:val="center"/>
          </w:tcPr>
          <w:p w14:paraId="2CA92473" w14:textId="5569CED8" w:rsidR="00845D3D" w:rsidRPr="0035353D" w:rsidRDefault="0035353D" w:rsidP="000F0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35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Observações:</w:t>
            </w:r>
          </w:p>
          <w:p w14:paraId="6FE81E86" w14:textId="77777777" w:rsidR="0035353D" w:rsidRDefault="0035353D" w:rsidP="000F0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3148C4" w14:textId="1876C69A" w:rsidR="0035353D" w:rsidRDefault="0035353D" w:rsidP="000F0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8C445D9" w14:textId="77777777" w:rsidR="000223FB" w:rsidRDefault="000223FB" w:rsidP="00AD6CA5">
      <w:pPr>
        <w:ind w:right="-427"/>
      </w:pPr>
    </w:p>
    <w:tbl>
      <w:tblPr>
        <w:tblW w:w="10632" w:type="dxa"/>
        <w:tblCellSpacing w:w="1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8055"/>
        <w:gridCol w:w="1292"/>
      </w:tblGrid>
      <w:tr w:rsidR="00FB6373" w:rsidRPr="00C072E0" w14:paraId="090D9DCA" w14:textId="77777777" w:rsidTr="001F4D58">
        <w:trPr>
          <w:trHeight w:val="112"/>
          <w:tblCellSpacing w:w="15" w:type="dxa"/>
        </w:trPr>
        <w:tc>
          <w:tcPr>
            <w:tcW w:w="10506" w:type="dxa"/>
            <w:gridSpan w:val="3"/>
            <w:shd w:val="clear" w:color="auto" w:fill="BFBFBF" w:themeFill="background1" w:themeFillShade="BF"/>
            <w:vAlign w:val="center"/>
            <w:hideMark/>
          </w:tcPr>
          <w:p w14:paraId="20812B3B" w14:textId="5D28AC5A" w:rsidR="00FB6373" w:rsidRPr="0079130F" w:rsidRDefault="000223FB" w:rsidP="001F4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FB6373" w:rsidRPr="007913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JUSTIFICATIVAS</w:t>
            </w:r>
          </w:p>
          <w:p w14:paraId="16644975" w14:textId="77777777" w:rsidR="00FB6373" w:rsidRDefault="00FB6373" w:rsidP="001F4D58">
            <w:pPr>
              <w:pStyle w:val="dou-paragraph"/>
              <w:rPr>
                <w:rStyle w:val="nfase"/>
                <w:b/>
              </w:rPr>
            </w:pPr>
            <w:r w:rsidRPr="0079130F">
              <w:rPr>
                <w:rStyle w:val="nfase"/>
                <w:b/>
              </w:rPr>
              <w:t xml:space="preserve">Passagens com qualquer uma das características abaixo somente serão </w:t>
            </w:r>
            <w:r>
              <w:rPr>
                <w:rStyle w:val="nfase"/>
                <w:b/>
              </w:rPr>
              <w:t>emitidas mediante justificativa</w:t>
            </w:r>
          </w:p>
          <w:p w14:paraId="2062CADF" w14:textId="77777777" w:rsidR="00FB6373" w:rsidRPr="00571677" w:rsidRDefault="00FB6373" w:rsidP="001F4D58">
            <w:pPr>
              <w:pStyle w:val="dou-paragraph"/>
              <w:rPr>
                <w:b/>
              </w:rPr>
            </w:pPr>
            <w:r>
              <w:rPr>
                <w:rStyle w:val="nfase"/>
                <w:b/>
                <w:color w:val="C00000"/>
                <w:u w:val="single"/>
              </w:rPr>
              <w:t xml:space="preserve">MARQUE A OPÇÃO E </w:t>
            </w:r>
            <w:r w:rsidRPr="00FC4258">
              <w:rPr>
                <w:rStyle w:val="nfase"/>
                <w:b/>
                <w:color w:val="C00000"/>
                <w:u w:val="single"/>
              </w:rPr>
              <w:t>JUSTIFIQUE</w:t>
            </w:r>
            <w:r w:rsidRPr="00FC4258">
              <w:rPr>
                <w:rStyle w:val="nfase"/>
                <w:b/>
                <w:u w:val="single"/>
              </w:rPr>
              <w:t xml:space="preserve"> </w:t>
            </w:r>
            <w:r w:rsidRPr="00FC4258">
              <w:rPr>
                <w:rStyle w:val="nfase"/>
                <w:b/>
                <w:color w:val="C00000"/>
                <w:u w:val="single"/>
              </w:rPr>
              <w:t>TODOS OS ITENS NOS QUAIS SE ENQUADRE A SOLICITAÇÃO</w:t>
            </w:r>
            <w:r w:rsidRPr="00FC4258">
              <w:rPr>
                <w:rStyle w:val="nfase"/>
                <w:b/>
                <w:u w:val="single"/>
              </w:rPr>
              <w:t>.</w:t>
            </w:r>
          </w:p>
        </w:tc>
      </w:tr>
      <w:tr w:rsidR="00FB6373" w:rsidRPr="00AC1A87" w14:paraId="18D57107" w14:textId="77777777" w:rsidTr="001F4D58">
        <w:trPr>
          <w:trHeight w:val="112"/>
          <w:tblCellSpacing w:w="15" w:type="dxa"/>
        </w:trPr>
        <w:tc>
          <w:tcPr>
            <w:tcW w:w="1232" w:type="dxa"/>
            <w:vAlign w:val="center"/>
            <w:hideMark/>
          </w:tcPr>
          <w:p w14:paraId="6A6AFA83" w14:textId="77777777" w:rsidR="00FB6373" w:rsidRDefault="00FB6373" w:rsidP="001F4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 ( )</w:t>
            </w:r>
          </w:p>
        </w:tc>
        <w:tc>
          <w:tcPr>
            <w:tcW w:w="9244" w:type="dxa"/>
            <w:gridSpan w:val="2"/>
            <w:vAlign w:val="center"/>
          </w:tcPr>
          <w:p w14:paraId="25197345" w14:textId="77777777" w:rsidR="00FB6373" w:rsidRPr="00AC1A87" w:rsidRDefault="00FB6373" w:rsidP="001F4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A87">
              <w:rPr>
                <w:rFonts w:ascii="Times New Roman" w:eastAsia="Times New Roman" w:hAnsi="Times New Roman" w:cs="Times New Roman"/>
                <w:sz w:val="24"/>
                <w:szCs w:val="24"/>
              </w:rPr>
              <w:t>Viagem urgente</w:t>
            </w:r>
          </w:p>
          <w:p w14:paraId="5C67E552" w14:textId="77777777" w:rsidR="00FB6373" w:rsidRDefault="00FB6373" w:rsidP="001F4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A87">
              <w:rPr>
                <w:rFonts w:ascii="Times New Roman" w:eastAsia="Times New Roman" w:hAnsi="Times New Roman" w:cs="Times New Roman"/>
                <w:sz w:val="24"/>
                <w:szCs w:val="24"/>
              </w:rPr>
              <w:t>(Menos de 15 dias de antecedência):</w:t>
            </w:r>
          </w:p>
        </w:tc>
      </w:tr>
      <w:tr w:rsidR="00FB6373" w:rsidRPr="00AC1A87" w14:paraId="2B236798" w14:textId="77777777" w:rsidTr="001F4D58">
        <w:trPr>
          <w:trHeight w:val="112"/>
          <w:tblCellSpacing w:w="15" w:type="dxa"/>
        </w:trPr>
        <w:tc>
          <w:tcPr>
            <w:tcW w:w="1232" w:type="dxa"/>
            <w:vAlign w:val="center"/>
            <w:hideMark/>
          </w:tcPr>
          <w:p w14:paraId="4F5DE525" w14:textId="77777777" w:rsidR="00FB6373" w:rsidRDefault="00FB6373" w:rsidP="001F4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 ( )</w:t>
            </w:r>
          </w:p>
        </w:tc>
        <w:tc>
          <w:tcPr>
            <w:tcW w:w="9244" w:type="dxa"/>
            <w:gridSpan w:val="2"/>
            <w:vAlign w:val="center"/>
          </w:tcPr>
          <w:p w14:paraId="602CA0D8" w14:textId="77777777" w:rsidR="00FB6373" w:rsidRDefault="00FB6373" w:rsidP="001F4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A87">
              <w:rPr>
                <w:rFonts w:ascii="Times New Roman" w:eastAsia="Times New Roman" w:hAnsi="Times New Roman" w:cs="Times New Roman"/>
                <w:sz w:val="24"/>
                <w:szCs w:val="24"/>
              </w:rPr>
              <w:t>Desembarque que não cumpra antecedência mínima de 3 horas até o início das atividades:</w:t>
            </w:r>
          </w:p>
        </w:tc>
      </w:tr>
      <w:tr w:rsidR="00FB6373" w:rsidRPr="00AC1A87" w14:paraId="68C89681" w14:textId="77777777" w:rsidTr="001F4D58">
        <w:trPr>
          <w:trHeight w:val="112"/>
          <w:tblCellSpacing w:w="15" w:type="dxa"/>
        </w:trPr>
        <w:tc>
          <w:tcPr>
            <w:tcW w:w="1232" w:type="dxa"/>
            <w:vAlign w:val="center"/>
            <w:hideMark/>
          </w:tcPr>
          <w:p w14:paraId="084A05FE" w14:textId="77777777" w:rsidR="00FB6373" w:rsidRDefault="00FB6373" w:rsidP="001F4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 ( ) </w:t>
            </w:r>
          </w:p>
        </w:tc>
        <w:tc>
          <w:tcPr>
            <w:tcW w:w="9244" w:type="dxa"/>
            <w:gridSpan w:val="2"/>
            <w:vAlign w:val="center"/>
          </w:tcPr>
          <w:p w14:paraId="1AD49799" w14:textId="77777777" w:rsidR="00FB6373" w:rsidRDefault="00FB6373" w:rsidP="001F4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A87">
              <w:rPr>
                <w:rFonts w:ascii="Times New Roman" w:eastAsia="Times New Roman" w:hAnsi="Times New Roman" w:cs="Times New Roman"/>
                <w:sz w:val="24"/>
                <w:szCs w:val="24"/>
              </w:rPr>
              <w:t>Embarque ou desembarque fora do período de 7h as 21h:</w:t>
            </w:r>
          </w:p>
        </w:tc>
      </w:tr>
      <w:tr w:rsidR="00FB6373" w:rsidRPr="00AC1A87" w14:paraId="039AF7A0" w14:textId="77777777" w:rsidTr="001F4D58">
        <w:trPr>
          <w:trHeight w:val="112"/>
          <w:tblCellSpacing w:w="15" w:type="dxa"/>
        </w:trPr>
        <w:tc>
          <w:tcPr>
            <w:tcW w:w="1232" w:type="dxa"/>
            <w:vAlign w:val="center"/>
            <w:hideMark/>
          </w:tcPr>
          <w:p w14:paraId="7242CF77" w14:textId="77777777" w:rsidR="00FB6373" w:rsidRDefault="00FB6373" w:rsidP="001F4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 ( )</w:t>
            </w:r>
          </w:p>
        </w:tc>
        <w:tc>
          <w:tcPr>
            <w:tcW w:w="9244" w:type="dxa"/>
            <w:gridSpan w:val="2"/>
            <w:vAlign w:val="center"/>
          </w:tcPr>
          <w:p w14:paraId="081E0B0F" w14:textId="77777777" w:rsidR="00FB6373" w:rsidRDefault="00FB6373" w:rsidP="001F4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A87">
              <w:rPr>
                <w:rFonts w:ascii="Times New Roman" w:eastAsia="Times New Roman" w:hAnsi="Times New Roman" w:cs="Times New Roman"/>
                <w:sz w:val="24"/>
                <w:szCs w:val="24"/>
              </w:rPr>
              <w:t>Final de semana:</w:t>
            </w:r>
          </w:p>
        </w:tc>
      </w:tr>
      <w:tr w:rsidR="00FB6373" w:rsidRPr="00AC1A87" w14:paraId="7233ECB6" w14:textId="77777777" w:rsidTr="001F4D58">
        <w:trPr>
          <w:trHeight w:val="112"/>
          <w:tblCellSpacing w:w="15" w:type="dxa"/>
        </w:trPr>
        <w:tc>
          <w:tcPr>
            <w:tcW w:w="1232" w:type="dxa"/>
            <w:vAlign w:val="center"/>
            <w:hideMark/>
          </w:tcPr>
          <w:p w14:paraId="6B1A58F0" w14:textId="77777777" w:rsidR="00FB6373" w:rsidRDefault="00FB6373" w:rsidP="001F4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 ( )</w:t>
            </w:r>
          </w:p>
        </w:tc>
        <w:tc>
          <w:tcPr>
            <w:tcW w:w="9244" w:type="dxa"/>
            <w:gridSpan w:val="2"/>
            <w:vAlign w:val="center"/>
          </w:tcPr>
          <w:p w14:paraId="6CD2E8A5" w14:textId="77777777" w:rsidR="00FB6373" w:rsidRDefault="00FB6373" w:rsidP="001F4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A87">
              <w:rPr>
                <w:rFonts w:ascii="Times New Roman" w:eastAsia="Times New Roman" w:hAnsi="Times New Roman" w:cs="Times New Roman"/>
                <w:sz w:val="24"/>
                <w:szCs w:val="24"/>
              </w:rPr>
              <w:t>Especificação de aeroporto:</w:t>
            </w:r>
          </w:p>
        </w:tc>
      </w:tr>
      <w:tr w:rsidR="00FB6373" w:rsidRPr="00AC1A87" w14:paraId="7264DE17" w14:textId="77777777" w:rsidTr="001F4D58">
        <w:trPr>
          <w:trHeight w:val="112"/>
          <w:tblCellSpacing w:w="15" w:type="dxa"/>
        </w:trPr>
        <w:tc>
          <w:tcPr>
            <w:tcW w:w="1232" w:type="dxa"/>
            <w:vAlign w:val="center"/>
            <w:hideMark/>
          </w:tcPr>
          <w:p w14:paraId="4D0CFC2D" w14:textId="77777777" w:rsidR="00FB6373" w:rsidRDefault="00FB6373" w:rsidP="001F4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 ( )</w:t>
            </w:r>
          </w:p>
        </w:tc>
        <w:tc>
          <w:tcPr>
            <w:tcW w:w="9244" w:type="dxa"/>
            <w:gridSpan w:val="2"/>
            <w:vAlign w:val="center"/>
          </w:tcPr>
          <w:p w14:paraId="06332025" w14:textId="77777777" w:rsidR="00FB6373" w:rsidRDefault="00FB6373" w:rsidP="001F4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A87">
              <w:rPr>
                <w:rFonts w:ascii="Times New Roman" w:eastAsia="Times New Roman" w:hAnsi="Times New Roman" w:cs="Times New Roman"/>
                <w:sz w:val="24"/>
                <w:szCs w:val="24"/>
              </w:rPr>
              <w:t>Grupo de mais de 5 pessoas:</w:t>
            </w:r>
          </w:p>
        </w:tc>
      </w:tr>
      <w:tr w:rsidR="00FB6373" w:rsidRPr="00AC1A87" w14:paraId="7BB99BD4" w14:textId="77777777" w:rsidTr="001F4D58">
        <w:trPr>
          <w:trHeight w:val="112"/>
          <w:tblCellSpacing w:w="15" w:type="dxa"/>
        </w:trPr>
        <w:tc>
          <w:tcPr>
            <w:tcW w:w="1232" w:type="dxa"/>
            <w:vAlign w:val="center"/>
            <w:hideMark/>
          </w:tcPr>
          <w:p w14:paraId="22A91078" w14:textId="77777777" w:rsidR="00FB6373" w:rsidRDefault="00FB6373" w:rsidP="001F4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 ( )</w:t>
            </w:r>
          </w:p>
        </w:tc>
        <w:tc>
          <w:tcPr>
            <w:tcW w:w="9244" w:type="dxa"/>
            <w:gridSpan w:val="2"/>
            <w:vAlign w:val="center"/>
          </w:tcPr>
          <w:p w14:paraId="4AE985AA" w14:textId="77777777" w:rsidR="00FB6373" w:rsidRDefault="00FB6373" w:rsidP="001F4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A87">
              <w:rPr>
                <w:rFonts w:ascii="Times New Roman" w:eastAsia="Times New Roman" w:hAnsi="Times New Roman" w:cs="Times New Roman"/>
                <w:sz w:val="24"/>
                <w:szCs w:val="24"/>
              </w:rPr>
              <w:t>Viagem com mais de 30 diárias acumuladas no exercício:</w:t>
            </w:r>
          </w:p>
        </w:tc>
      </w:tr>
      <w:tr w:rsidR="00FB6373" w:rsidRPr="00AC1A87" w14:paraId="1DA232BD" w14:textId="77777777" w:rsidTr="001F4D58">
        <w:trPr>
          <w:trHeight w:val="112"/>
          <w:tblCellSpacing w:w="15" w:type="dxa"/>
        </w:trPr>
        <w:tc>
          <w:tcPr>
            <w:tcW w:w="1232" w:type="dxa"/>
            <w:vAlign w:val="center"/>
          </w:tcPr>
          <w:p w14:paraId="1A9C0263" w14:textId="77777777" w:rsidR="00FB6373" w:rsidRDefault="00FB6373" w:rsidP="001F4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( )</w:t>
            </w:r>
          </w:p>
        </w:tc>
        <w:tc>
          <w:tcPr>
            <w:tcW w:w="9244" w:type="dxa"/>
            <w:gridSpan w:val="2"/>
            <w:vAlign w:val="center"/>
          </w:tcPr>
          <w:p w14:paraId="6E1458DE" w14:textId="77777777" w:rsidR="00FB6373" w:rsidRPr="00AC1A87" w:rsidRDefault="00FB6373" w:rsidP="001F4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Viagem com mais de 5 dias contínuos: </w:t>
            </w:r>
          </w:p>
        </w:tc>
      </w:tr>
      <w:tr w:rsidR="00FB6373" w:rsidRPr="00AC1A87" w14:paraId="62A76ECC" w14:textId="77777777" w:rsidTr="001F4D58">
        <w:trPr>
          <w:trHeight w:val="40"/>
          <w:tblCellSpacing w:w="15" w:type="dxa"/>
        </w:trPr>
        <w:tc>
          <w:tcPr>
            <w:tcW w:w="10506" w:type="dxa"/>
            <w:gridSpan w:val="3"/>
            <w:shd w:val="clear" w:color="auto" w:fill="BFBFBF" w:themeFill="background1" w:themeFillShade="BF"/>
            <w:vAlign w:val="center"/>
            <w:hideMark/>
          </w:tcPr>
          <w:p w14:paraId="72813A53" w14:textId="77777777" w:rsidR="00FB6373" w:rsidRPr="00641BE9" w:rsidRDefault="00FB6373" w:rsidP="001F4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7. JUSTIFICATIVAS:</w:t>
            </w:r>
          </w:p>
        </w:tc>
      </w:tr>
      <w:tr w:rsidR="00FB6373" w:rsidRPr="00AC1A87" w14:paraId="52962740" w14:textId="77777777" w:rsidTr="001F4D58">
        <w:trPr>
          <w:trHeight w:val="112"/>
          <w:tblCellSpacing w:w="15" w:type="dxa"/>
        </w:trPr>
        <w:tc>
          <w:tcPr>
            <w:tcW w:w="10506" w:type="dxa"/>
            <w:gridSpan w:val="3"/>
            <w:vAlign w:val="center"/>
            <w:hideMark/>
          </w:tcPr>
          <w:p w14:paraId="4C5270A2" w14:textId="77777777" w:rsidR="00FB6373" w:rsidRDefault="00FB6373" w:rsidP="001F4D58">
            <w:pPr>
              <w:spacing w:after="0" w:line="240" w:lineRule="auto"/>
              <w:jc w:val="both"/>
            </w:pPr>
          </w:p>
          <w:p w14:paraId="11B7DF9B" w14:textId="77777777" w:rsidR="00FB6373" w:rsidRDefault="00FB6373" w:rsidP="001F4D58">
            <w:pPr>
              <w:spacing w:after="0" w:line="240" w:lineRule="auto"/>
              <w:jc w:val="both"/>
            </w:pPr>
          </w:p>
          <w:p w14:paraId="5609EE3C" w14:textId="77777777" w:rsidR="00FB6373" w:rsidRDefault="00FB6373" w:rsidP="001F4D58">
            <w:pPr>
              <w:spacing w:after="0" w:line="240" w:lineRule="auto"/>
              <w:jc w:val="both"/>
            </w:pPr>
          </w:p>
          <w:p w14:paraId="56056516" w14:textId="77777777" w:rsidR="00FB6373" w:rsidRDefault="00FB6373" w:rsidP="001F4D58">
            <w:pPr>
              <w:spacing w:after="0" w:line="240" w:lineRule="auto"/>
              <w:jc w:val="both"/>
            </w:pPr>
          </w:p>
          <w:p w14:paraId="2803EF69" w14:textId="77777777" w:rsidR="00FB6373" w:rsidRDefault="00FB6373" w:rsidP="001F4D58">
            <w:pPr>
              <w:spacing w:after="0" w:line="240" w:lineRule="auto"/>
              <w:jc w:val="both"/>
            </w:pPr>
          </w:p>
          <w:p w14:paraId="3A0450A2" w14:textId="77777777" w:rsidR="00FB6373" w:rsidRDefault="00FB6373" w:rsidP="001F4D58">
            <w:pPr>
              <w:spacing w:after="0" w:line="240" w:lineRule="auto"/>
              <w:jc w:val="both"/>
            </w:pPr>
          </w:p>
        </w:tc>
      </w:tr>
      <w:tr w:rsidR="00FB6373" w14:paraId="121A56A0" w14:textId="77777777" w:rsidTr="001F4D58">
        <w:tblPrEx>
          <w:tblCellSpacing w:w="0" w:type="nil"/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9237" w:type="dxa"/>
          <w:trHeight w:val="727"/>
          <w:hidden/>
        </w:trPr>
        <w:tc>
          <w:tcPr>
            <w:tcW w:w="1239" w:type="dxa"/>
          </w:tcPr>
          <w:p w14:paraId="656C9844" w14:textId="77777777" w:rsidR="00FB6373" w:rsidRDefault="00FB6373" w:rsidP="001F4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</w:tc>
      </w:tr>
    </w:tbl>
    <w:p w14:paraId="1779FD83" w14:textId="53986D00" w:rsidR="00FB6373" w:rsidRDefault="00FB6373" w:rsidP="00FB6373"/>
    <w:p w14:paraId="4E25B560" w14:textId="77777777" w:rsidR="007C5EFF" w:rsidRDefault="007C5EFF" w:rsidP="00FB6373"/>
    <w:p w14:paraId="07CC0613" w14:textId="60D12C2C" w:rsidR="00FB6373" w:rsidRDefault="00FB6373" w:rsidP="00FB6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Salvador</w:t>
      </w:r>
      <w:r w:rsidRPr="00C072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55E1E">
        <w:rPr>
          <w:rFonts w:ascii="Times New Roman" w:eastAsia="Times New Roman" w:hAnsi="Times New Roman" w:cs="Times New Roman"/>
          <w:sz w:val="24"/>
          <w:szCs w:val="24"/>
        </w:rPr>
        <w:t xml:space="preserve">____ </w:t>
      </w:r>
      <w:r w:rsidRPr="00C072E0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C55E1E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C072E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C55E1E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14:paraId="4B4D5E06" w14:textId="64D77672" w:rsidR="009B6C8B" w:rsidRDefault="00FB6373" w:rsidP="00FB6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 xml:space="preserve">                  </w:t>
      </w:r>
    </w:p>
    <w:p w14:paraId="5804D2C2" w14:textId="77777777" w:rsidR="009B6C8B" w:rsidRDefault="009B6C8B" w:rsidP="00FB6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28D35C" w14:textId="4B853DF0" w:rsidR="009B6C8B" w:rsidRDefault="00D5372E" w:rsidP="009B6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="009B6C8B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14:paraId="7664A136" w14:textId="4C16362A" w:rsidR="00FB6373" w:rsidRDefault="00FB6373" w:rsidP="009B6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D5372E">
        <w:rPr>
          <w:rFonts w:ascii="Times New Roman" w:eastAsia="Times New Roman" w:hAnsi="Times New Roman" w:cs="Times New Roman"/>
          <w:sz w:val="24"/>
          <w:szCs w:val="24"/>
        </w:rPr>
        <w:t>oordenador do Programa de Pós-Graduação</w:t>
      </w:r>
    </w:p>
    <w:p w14:paraId="0D898F34" w14:textId="77777777" w:rsidR="00FB6373" w:rsidRDefault="00FB6373" w:rsidP="009B6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</w:p>
    <w:p w14:paraId="090BFB0F" w14:textId="51A5F6A7" w:rsidR="000F60B8" w:rsidRDefault="000F60B8" w:rsidP="009B6C8B">
      <w:pPr>
        <w:ind w:left="-142" w:right="-427"/>
        <w:jc w:val="center"/>
      </w:pPr>
    </w:p>
    <w:sectPr w:rsidR="000F60B8" w:rsidSect="00845D3D">
      <w:headerReference w:type="default" r:id="rId6"/>
      <w:footerReference w:type="default" r:id="rId7"/>
      <w:pgSz w:w="11906" w:h="16838" w:code="9"/>
      <w:pgMar w:top="62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93D12F" w14:textId="77777777" w:rsidR="004A7C93" w:rsidRDefault="004A7C93" w:rsidP="000223FB">
      <w:pPr>
        <w:spacing w:after="0" w:line="240" w:lineRule="auto"/>
      </w:pPr>
      <w:r>
        <w:separator/>
      </w:r>
    </w:p>
  </w:endnote>
  <w:endnote w:type="continuationSeparator" w:id="0">
    <w:p w14:paraId="04F306D2" w14:textId="77777777" w:rsidR="004A7C93" w:rsidRDefault="004A7C93" w:rsidP="00022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20E02" w14:textId="69FAC4FF" w:rsidR="007C5EFF" w:rsidRDefault="007C5EFF">
    <w:pPr>
      <w:pStyle w:val="Rodap"/>
    </w:pPr>
  </w:p>
  <w:p w14:paraId="2189AABD" w14:textId="77777777" w:rsidR="007C5EFF" w:rsidRDefault="007C5EFF" w:rsidP="007C5EFF">
    <w:pPr>
      <w:spacing w:after="0"/>
      <w:jc w:val="center"/>
    </w:pPr>
    <w:r>
      <w:t>Rua Basílio da Gama, n°6 - Canela - CEP: 40.110-040 – Salvador- Bahia</w:t>
    </w:r>
  </w:p>
  <w:p w14:paraId="3967D973" w14:textId="77777777" w:rsidR="007C5EFF" w:rsidRDefault="007C5EFF" w:rsidP="007C5EFF">
    <w:pPr>
      <w:spacing w:after="0"/>
      <w:jc w:val="center"/>
    </w:pPr>
    <w:r>
      <w:t>(71) 3283-7996/9098/7999/7973</w:t>
    </w:r>
  </w:p>
  <w:p w14:paraId="600DD184" w14:textId="77777777" w:rsidR="007C5EFF" w:rsidRDefault="007C5EFF" w:rsidP="007C5EFF">
    <w:pPr>
      <w:spacing w:after="0"/>
      <w:jc w:val="center"/>
    </w:pPr>
    <w:r>
      <w:t>finprog@ufba.br</w:t>
    </w:r>
  </w:p>
  <w:p w14:paraId="3E13D54E" w14:textId="77777777" w:rsidR="000223FB" w:rsidRDefault="000223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09002" w14:textId="77777777" w:rsidR="004A7C93" w:rsidRDefault="004A7C93" w:rsidP="000223FB">
      <w:pPr>
        <w:spacing w:after="0" w:line="240" w:lineRule="auto"/>
      </w:pPr>
      <w:r>
        <w:separator/>
      </w:r>
    </w:p>
  </w:footnote>
  <w:footnote w:type="continuationSeparator" w:id="0">
    <w:p w14:paraId="65006C6A" w14:textId="77777777" w:rsidR="004A7C93" w:rsidRDefault="004A7C93" w:rsidP="00022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60B7A" w14:textId="40982E3E" w:rsidR="007C5EFF" w:rsidRDefault="007C5EFF" w:rsidP="007C5EFF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noProof/>
      </w:rPr>
      <w:drawing>
        <wp:inline distT="0" distB="0" distL="0" distR="0" wp14:anchorId="4D158EC2" wp14:editId="4F128A42">
          <wp:extent cx="512102" cy="789687"/>
          <wp:effectExtent l="0" t="0" r="254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ao_ufb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102" cy="789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03192B" w14:textId="77777777" w:rsidR="007C5EFF" w:rsidRPr="00DF35FF" w:rsidRDefault="007C5EFF" w:rsidP="007C5EFF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DF35FF">
      <w:rPr>
        <w:rFonts w:ascii="Times New Roman" w:hAnsi="Times New Roman" w:cs="Times New Roman"/>
        <w:b/>
        <w:sz w:val="24"/>
        <w:szCs w:val="24"/>
      </w:rPr>
      <w:t>Universidade Federal da Bahia</w:t>
    </w:r>
  </w:p>
  <w:p w14:paraId="22D6722B" w14:textId="019392C9" w:rsidR="007C5EFF" w:rsidRDefault="007C5EFF" w:rsidP="007C5EFF">
    <w:pPr>
      <w:spacing w:after="0"/>
      <w:jc w:val="center"/>
    </w:pPr>
    <w:r w:rsidRPr="00DF35FF">
      <w:rPr>
        <w:rFonts w:ascii="Times New Roman" w:hAnsi="Times New Roman" w:cs="Times New Roman"/>
        <w:sz w:val="24"/>
        <w:szCs w:val="24"/>
      </w:rPr>
      <w:t>Pró-Reitoria de Ensino de Pós-Graduação</w:t>
    </w:r>
  </w:p>
  <w:p w14:paraId="22466FF9" w14:textId="77777777" w:rsidR="007C5EFF" w:rsidRDefault="007C5EF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0B8"/>
    <w:rsid w:val="000223FB"/>
    <w:rsid w:val="00051E81"/>
    <w:rsid w:val="000559CB"/>
    <w:rsid w:val="000B4B65"/>
    <w:rsid w:val="000F5A11"/>
    <w:rsid w:val="000F60B8"/>
    <w:rsid w:val="001D4586"/>
    <w:rsid w:val="002F2859"/>
    <w:rsid w:val="00334406"/>
    <w:rsid w:val="0035353D"/>
    <w:rsid w:val="0035679F"/>
    <w:rsid w:val="003B24F8"/>
    <w:rsid w:val="00413118"/>
    <w:rsid w:val="004868A1"/>
    <w:rsid w:val="004A7C93"/>
    <w:rsid w:val="004C0E3F"/>
    <w:rsid w:val="004D4153"/>
    <w:rsid w:val="00571677"/>
    <w:rsid w:val="005A52A1"/>
    <w:rsid w:val="00626B4F"/>
    <w:rsid w:val="00677C50"/>
    <w:rsid w:val="006E4A4E"/>
    <w:rsid w:val="007C5EFF"/>
    <w:rsid w:val="007E31A5"/>
    <w:rsid w:val="00845D3D"/>
    <w:rsid w:val="008E02AB"/>
    <w:rsid w:val="00902462"/>
    <w:rsid w:val="009033F4"/>
    <w:rsid w:val="00937ED7"/>
    <w:rsid w:val="0097746C"/>
    <w:rsid w:val="009A2239"/>
    <w:rsid w:val="009B6C8B"/>
    <w:rsid w:val="00A22063"/>
    <w:rsid w:val="00A67CB8"/>
    <w:rsid w:val="00AD6CA5"/>
    <w:rsid w:val="00B753FE"/>
    <w:rsid w:val="00C55E1E"/>
    <w:rsid w:val="00CF334B"/>
    <w:rsid w:val="00D44144"/>
    <w:rsid w:val="00D5372E"/>
    <w:rsid w:val="00DA1B43"/>
    <w:rsid w:val="00DA3055"/>
    <w:rsid w:val="00DD2D0E"/>
    <w:rsid w:val="00FB6373"/>
    <w:rsid w:val="00FC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0670F"/>
  <w15:chartTrackingRefBased/>
  <w15:docId w15:val="{11D5E15E-AF21-4AE2-B118-6327707E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0B8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F6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0F60B8"/>
    <w:rPr>
      <w:i/>
      <w:iCs/>
    </w:rPr>
  </w:style>
  <w:style w:type="paragraph" w:customStyle="1" w:styleId="identifica">
    <w:name w:val="identifica"/>
    <w:basedOn w:val="Normal"/>
    <w:rsid w:val="000F6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E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223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23F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223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23FB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94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CDPH</dc:creator>
  <cp:keywords/>
  <dc:description/>
  <cp:lastModifiedBy>COORDENACAO DO PROGRAMA DE POS-GRADUACAO EM MUSEOLOGIA</cp:lastModifiedBy>
  <cp:revision>2</cp:revision>
  <dcterms:created xsi:type="dcterms:W3CDTF">2024-07-30T14:52:00Z</dcterms:created>
  <dcterms:modified xsi:type="dcterms:W3CDTF">2024-07-30T14:52:00Z</dcterms:modified>
</cp:coreProperties>
</file>